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57D77" w14:textId="77777777" w:rsidR="00294524" w:rsidRPr="00294524" w:rsidRDefault="00294524" w:rsidP="00294524">
      <w:pPr>
        <w:jc w:val="center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kojom se izjavljuje da</w:t>
      </w:r>
    </w:p>
    <w:p w14:paraId="567B38BD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C83D3" w14:textId="44549915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 xml:space="preserve">Prijavitelj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naziv udruge, OIB&gt;&gt;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na dan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datum podnošenja prijave&gt;&gt;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202</w:t>
      </w:r>
      <w:r w:rsidR="00471BEC">
        <w:rPr>
          <w:rFonts w:ascii="Times New Roman" w:hAnsi="Times New Roman" w:cs="Times New Roman"/>
          <w:sz w:val="24"/>
          <w:szCs w:val="24"/>
        </w:rPr>
        <w:t>5</w:t>
      </w:r>
      <w:r w:rsidRPr="00294524">
        <w:rPr>
          <w:rFonts w:ascii="Times New Roman" w:hAnsi="Times New Roman" w:cs="Times New Roman"/>
          <w:sz w:val="24"/>
          <w:szCs w:val="24"/>
        </w:rPr>
        <w:t xml:space="preserve">. godine ima 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 upisati broj članova&gt;&gt;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članova udruge/organizacije, od toga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 upisati broj volontera&gt;&gt;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volontera udruge.</w:t>
      </w:r>
    </w:p>
    <w:p w14:paraId="3C9A1556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p w14:paraId="7E315C5B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 xml:space="preserve">U sklopu projekta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naziv projekta&gt;&gt;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sudjelovat će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 upisati broj članova&gt;&gt;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članova udruge/organizacije.</w:t>
      </w:r>
    </w:p>
    <w:p w14:paraId="46B10046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p w14:paraId="0F6468F4" w14:textId="122C7124" w:rsidR="00294524" w:rsidRPr="00750B0B" w:rsidRDefault="00294524" w:rsidP="00750B0B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Ova izjava upotrijebit će se kao prilog prijavi na Javni natječaj za predlaganje programa/projekata od interesa za opće dobro koje provode udruge i druge neprofitne organizacije za 202</w:t>
      </w:r>
      <w:r w:rsidR="00471BEC">
        <w:rPr>
          <w:rFonts w:ascii="Times New Roman" w:hAnsi="Times New Roman" w:cs="Times New Roman"/>
          <w:sz w:val="24"/>
          <w:szCs w:val="24"/>
        </w:rPr>
        <w:t>5</w:t>
      </w:r>
      <w:r w:rsidRPr="00294524">
        <w:rPr>
          <w:rFonts w:ascii="Times New Roman" w:hAnsi="Times New Roman" w:cs="Times New Roman"/>
          <w:sz w:val="24"/>
          <w:szCs w:val="24"/>
        </w:rPr>
        <w:t xml:space="preserve">. godinu u sklopu provedbe projekta pod nazivom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naziv projekta&gt;&gt;</w:t>
      </w:r>
      <w:r w:rsidRPr="00750B0B">
        <w:rPr>
          <w:rFonts w:ascii="Times New Roman" w:hAnsi="Times New Roman" w:cs="Times New Roman"/>
          <w:sz w:val="24"/>
          <w:szCs w:val="24"/>
        </w:rPr>
        <w:t>.</w:t>
      </w:r>
    </w:p>
    <w:p w14:paraId="1A1B2538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p w14:paraId="1E6FA140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Ovom izjavom izjavljujem da u udruzi/organizaciji postoji cjeloviti popis članova sastavljen prema važećem Zakona o udrugama (NN 74/14, 70/17, 98/19, 151/22).</w:t>
      </w:r>
    </w:p>
    <w:p w14:paraId="3B89C7CD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76C60" w14:textId="2FC2DC1D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Ovom izjavom potvrđujem da sam upoznat/a s člankom 53. Pravilnika o financiranju programa i projekata od interesa za opće dobro koje provode udruge i druge neprofitne organizacije od strane Komunalca d.o.o. Koprivnica, koji navodi kako pored izvještaja navedenih u ovom Pravilniku, dokumenti koje je korisnik sredstava dužan dati na raspolaganje u slučaju nadzora uključuju popis članova i podatke o uplaćenim članarinama.</w:t>
      </w:r>
    </w:p>
    <w:p w14:paraId="24E223F4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294524" w:rsidRPr="00294524" w14:paraId="53CEBB4E" w14:textId="77777777" w:rsidTr="006B5C08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1530622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91F346B" w14:textId="0937DB6E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D2AE68E" w14:textId="77777777" w:rsidR="00294524" w:rsidRPr="00294524" w:rsidRDefault="00294524" w:rsidP="006B5C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1DBAED4" w14:textId="5898C499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4524" w:rsidRPr="00294524" w14:paraId="2FCAB8A8" w14:textId="77777777" w:rsidTr="006B5C08">
        <w:trPr>
          <w:trHeight w:val="466"/>
        </w:trPr>
        <w:tc>
          <w:tcPr>
            <w:tcW w:w="1443" w:type="dxa"/>
          </w:tcPr>
          <w:p w14:paraId="3CF47355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14:paraId="08F94F1C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5CA6BC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7551AB" w14:textId="77777777" w:rsidR="00294524" w:rsidRPr="00294524" w:rsidRDefault="00294524" w:rsidP="006B5C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Ime, prezime i potpis osobe ovlaštene za zastupanje prijavitelja </w:t>
            </w:r>
          </w:p>
        </w:tc>
      </w:tr>
    </w:tbl>
    <w:p w14:paraId="5367D494" w14:textId="77777777" w:rsidR="00294524" w:rsidRDefault="00294524" w:rsidP="00294524"/>
    <w:sectPr w:rsidR="002945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394F0" w14:textId="77777777" w:rsidR="0028184A" w:rsidRDefault="0028184A" w:rsidP="00294524">
      <w:pPr>
        <w:spacing w:after="0" w:line="240" w:lineRule="auto"/>
      </w:pPr>
      <w:r>
        <w:separator/>
      </w:r>
    </w:p>
  </w:endnote>
  <w:endnote w:type="continuationSeparator" w:id="0">
    <w:p w14:paraId="453E3C8F" w14:textId="77777777" w:rsidR="0028184A" w:rsidRDefault="0028184A" w:rsidP="0029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EC606" w14:textId="77777777" w:rsidR="0028184A" w:rsidRDefault="0028184A" w:rsidP="00294524">
      <w:pPr>
        <w:spacing w:after="0" w:line="240" w:lineRule="auto"/>
      </w:pPr>
      <w:r>
        <w:separator/>
      </w:r>
    </w:p>
  </w:footnote>
  <w:footnote w:type="continuationSeparator" w:id="0">
    <w:p w14:paraId="16023D8D" w14:textId="77777777" w:rsidR="0028184A" w:rsidRDefault="0028184A" w:rsidP="0029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94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670"/>
      <w:gridCol w:w="1842"/>
    </w:tblGrid>
    <w:tr w:rsidR="00294524" w:rsidRPr="00A027F5" w14:paraId="6D59002B" w14:textId="77777777" w:rsidTr="006B5C08">
      <w:trPr>
        <w:trHeight w:val="410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ADAE2C" w14:textId="77777777" w:rsidR="00294524" w:rsidRPr="00A027F5" w:rsidRDefault="00294524" w:rsidP="00294524">
          <w:pPr>
            <w:spacing w:before="100" w:beforeAutospacing="1" w:after="100" w:afterAutospacing="1"/>
            <w:jc w:val="center"/>
          </w:pPr>
          <w:r w:rsidRPr="005F0DA9">
            <w:rPr>
              <w:noProof/>
            </w:rPr>
            <w:drawing>
              <wp:inline distT="0" distB="0" distL="0" distR="0" wp14:anchorId="7D9E65C9" wp14:editId="40B3DADD">
                <wp:extent cx="1257935" cy="212090"/>
                <wp:effectExtent l="0" t="0" r="0" b="0"/>
                <wp:docPr id="1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93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FF9385" w14:textId="77777777" w:rsidR="00294524" w:rsidRPr="005C21C9" w:rsidRDefault="00294524" w:rsidP="00294524">
          <w:pPr>
            <w:pStyle w:val="Naslov"/>
            <w:spacing w:line="276" w:lineRule="auto"/>
            <w:jc w:val="center"/>
            <w:rPr>
              <w:rFonts w:ascii="Times New Roman" w:hAnsi="Times New Roman" w:cs="Times New Roman"/>
              <w:b/>
              <w:sz w:val="24"/>
            </w:rPr>
          </w:pPr>
          <w:bookmarkStart w:id="0" w:name="_Hlk158893295"/>
          <w:r w:rsidRPr="005C21C9">
            <w:rPr>
              <w:rFonts w:ascii="Times New Roman" w:hAnsi="Times New Roman" w:cs="Times New Roman"/>
              <w:b/>
              <w:sz w:val="24"/>
            </w:rPr>
            <w:t xml:space="preserve">IZJAVA O </w:t>
          </w:r>
          <w:bookmarkEnd w:id="0"/>
          <w:r>
            <w:rPr>
              <w:rFonts w:ascii="Times New Roman" w:hAnsi="Times New Roman" w:cs="Times New Roman"/>
              <w:b/>
              <w:sz w:val="24"/>
            </w:rPr>
            <w:t>BROJU ČLANOVA I VOLONTERA OBUHVAĆENIH PROJEKTOM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4ACB1E5F" w14:textId="3DB261CA" w:rsidR="00294524" w:rsidRPr="00253B59" w:rsidRDefault="00253B59" w:rsidP="00294524">
          <w:pPr>
            <w:spacing w:before="100" w:beforeAutospacing="1" w:after="100" w:afterAutospacing="1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53B59">
            <w:rPr>
              <w:rFonts w:ascii="Times New Roman" w:hAnsi="Times New Roman" w:cs="Times New Roman"/>
              <w:b/>
              <w:sz w:val="24"/>
              <w:szCs w:val="24"/>
            </w:rPr>
            <w:t>P4.4-OB-17/0</w:t>
          </w:r>
        </w:p>
      </w:tc>
    </w:tr>
    <w:tr w:rsidR="00294524" w:rsidRPr="00A027F5" w14:paraId="1C13DBE3" w14:textId="77777777" w:rsidTr="00253B59">
      <w:trPr>
        <w:trHeight w:val="137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6873C6" w14:textId="77777777" w:rsidR="00294524" w:rsidRPr="00A027F5" w:rsidRDefault="00294524" w:rsidP="00294524">
          <w:pPr>
            <w:spacing w:before="100" w:beforeAutospacing="1" w:after="100" w:afterAutospacing="1"/>
            <w:jc w:val="center"/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2E3A09" w14:textId="77777777" w:rsidR="00294524" w:rsidRPr="00A027F5" w:rsidRDefault="00294524" w:rsidP="00294524">
          <w:pPr>
            <w:pStyle w:val="Naslov"/>
            <w:spacing w:line="276" w:lineRule="auto"/>
            <w:jc w:val="both"/>
            <w:rPr>
              <w:rFonts w:ascii="Times New Roman" w:hAnsi="Times New Roman" w:cs="Times New Roman"/>
              <w:sz w:val="24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755391" w14:textId="335B7103" w:rsidR="00294524" w:rsidRPr="00253B59" w:rsidRDefault="00253B59" w:rsidP="00294524">
          <w:pPr>
            <w:spacing w:before="100" w:beforeAutospacing="1" w:after="100" w:afterAutospacing="1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53B59">
            <w:rPr>
              <w:rFonts w:ascii="Times New Roman" w:hAnsi="Times New Roman" w:cs="Times New Roman"/>
              <w:sz w:val="24"/>
              <w:szCs w:val="24"/>
            </w:rPr>
            <w:t>4.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t>3.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t>2024.</w:t>
          </w:r>
        </w:p>
      </w:tc>
    </w:tr>
    <w:tr w:rsidR="00294524" w:rsidRPr="00A027F5" w14:paraId="3ECDF0DF" w14:textId="77777777" w:rsidTr="006B5C08">
      <w:trPr>
        <w:trHeight w:val="187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E750C2" w14:textId="77777777" w:rsidR="00294524" w:rsidRPr="00A027F5" w:rsidRDefault="00294524" w:rsidP="00294524"/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11EC49" w14:textId="77777777" w:rsidR="00294524" w:rsidRPr="00A027F5" w:rsidRDefault="00294524" w:rsidP="00294524">
          <w:pPr>
            <w:rPr>
              <w:b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A25CC7" w14:textId="77777777" w:rsidR="00294524" w:rsidRPr="00253B59" w:rsidRDefault="00294524" w:rsidP="00294524">
          <w:pPr>
            <w:spacing w:before="100" w:beforeAutospacing="1" w:after="100" w:afterAutospacing="1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53B59">
            <w:rPr>
              <w:rFonts w:ascii="Times New Roman" w:hAnsi="Times New Roman" w:cs="Times New Roman"/>
              <w:sz w:val="24"/>
              <w:szCs w:val="24"/>
            </w:rPr>
            <w:t xml:space="preserve">Stranica: </w:t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instrText>PAGE  \* Arabic  \* MERGEFORMAT</w:instrText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r w:rsidRPr="00253B59">
            <w:rPr>
              <w:rFonts w:ascii="Times New Roman" w:hAnsi="Times New Roman" w:cs="Times New Roman"/>
              <w:bCs/>
              <w:noProof/>
              <w:sz w:val="24"/>
              <w:szCs w:val="24"/>
            </w:rPr>
            <w:t>1</w:t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t>/</w: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instrText>NUMPAGES  \* Arabic  \* MERGEFORMAT</w:instrTex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253B59">
            <w:rPr>
              <w:rFonts w:ascii="Times New Roman" w:hAnsi="Times New Roman" w:cs="Times New Roman"/>
              <w:bCs/>
              <w:noProof/>
              <w:sz w:val="24"/>
              <w:szCs w:val="24"/>
            </w:rPr>
            <w:t>1</w:t>
          </w:r>
          <w:r w:rsidRPr="00253B59">
            <w:rPr>
              <w:rFonts w:ascii="Times New Roman" w:hAnsi="Times New Roman" w:cs="Times New Roman"/>
              <w:bCs/>
              <w:noProof/>
              <w:sz w:val="24"/>
              <w:szCs w:val="24"/>
            </w:rPr>
            <w:fldChar w:fldCharType="end"/>
          </w:r>
        </w:p>
      </w:tc>
    </w:tr>
  </w:tbl>
  <w:p w14:paraId="05989E5E" w14:textId="77777777" w:rsidR="00294524" w:rsidRDefault="0029452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524"/>
    <w:rsid w:val="00130BED"/>
    <w:rsid w:val="00237CFD"/>
    <w:rsid w:val="00253B59"/>
    <w:rsid w:val="0028184A"/>
    <w:rsid w:val="00294524"/>
    <w:rsid w:val="00471BEC"/>
    <w:rsid w:val="004C0CFE"/>
    <w:rsid w:val="00544F5A"/>
    <w:rsid w:val="00675042"/>
    <w:rsid w:val="00750B0B"/>
    <w:rsid w:val="008C37B5"/>
    <w:rsid w:val="00994D61"/>
    <w:rsid w:val="00C3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D9BE"/>
  <w15:chartTrackingRefBased/>
  <w15:docId w15:val="{48F2F7D9-0714-4336-B224-4B849D74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945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94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945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94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945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945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945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945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945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945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945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945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9452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9452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9452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9452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9452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9452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qFormat/>
    <w:rsid w:val="002945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rsid w:val="00294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945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94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94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9452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9452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9452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945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9452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94524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29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94524"/>
  </w:style>
  <w:style w:type="paragraph" w:styleId="Podnoje">
    <w:name w:val="footer"/>
    <w:basedOn w:val="Normal"/>
    <w:link w:val="PodnojeChar"/>
    <w:uiPriority w:val="99"/>
    <w:unhideWhenUsed/>
    <w:rsid w:val="0029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9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Gačan</dc:creator>
  <cp:keywords/>
  <dc:description/>
  <cp:lastModifiedBy>Matea Gačan</cp:lastModifiedBy>
  <cp:revision>3</cp:revision>
  <dcterms:created xsi:type="dcterms:W3CDTF">2024-03-05T06:33:00Z</dcterms:created>
  <dcterms:modified xsi:type="dcterms:W3CDTF">2025-02-13T12:36:00Z</dcterms:modified>
</cp:coreProperties>
</file>